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3E2A" w14:textId="2541D0A4" w:rsidR="004A36A0" w:rsidRPr="003A40A3" w:rsidRDefault="004056EB">
      <w:pPr>
        <w:rPr>
          <w:b/>
          <w:bCs/>
          <w:sz w:val="28"/>
          <w:szCs w:val="28"/>
        </w:rPr>
      </w:pPr>
      <w:r w:rsidRPr="003A40A3">
        <w:rPr>
          <w:b/>
          <w:bCs/>
          <w:sz w:val="28"/>
          <w:szCs w:val="28"/>
        </w:rPr>
        <w:t>SPAA  SECRETARY JOB DESCRIPTIO</w:t>
      </w:r>
      <w:r w:rsidR="006D3B5B" w:rsidRPr="003A40A3">
        <w:rPr>
          <w:b/>
          <w:bCs/>
          <w:sz w:val="28"/>
          <w:szCs w:val="28"/>
        </w:rPr>
        <w:t>N</w:t>
      </w:r>
    </w:p>
    <w:p w14:paraId="53949F08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waiting </w:t>
      </w:r>
      <w:proofErr w:type="gramStart"/>
      <w:r>
        <w:rPr>
          <w:sz w:val="28"/>
          <w:szCs w:val="28"/>
        </w:rPr>
        <w:t>list</w:t>
      </w:r>
      <w:proofErr w:type="gramEnd"/>
    </w:p>
    <w:p w14:paraId="07A5E494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round potential plot holders</w:t>
      </w:r>
    </w:p>
    <w:p w14:paraId="023EC01C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Licence Agreements and Shed licences to newcomers</w:t>
      </w:r>
    </w:p>
    <w:p w14:paraId="3C5CAA72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register and details of plot holder renewals and working party attendance etc</w:t>
      </w:r>
    </w:p>
    <w:p w14:paraId="4A039AB4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 files</w:t>
      </w:r>
    </w:p>
    <w:p w14:paraId="0752BA38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renewal notices last 2 weeks of September</w:t>
      </w:r>
    </w:p>
    <w:p w14:paraId="0BBEAD1F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Issue and post/deliver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 renewal forms and liaise with Treasurer over payments</w:t>
      </w:r>
    </w:p>
    <w:p w14:paraId="2D042946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Organise AGM, sending out agenda 3 weeks beforehand and booking Rose Room.</w:t>
      </w:r>
    </w:p>
    <w:p w14:paraId="13B01FF3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minutes from AGM and other committee meetings</w:t>
      </w:r>
    </w:p>
    <w:p w14:paraId="66C6659F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agenda for committee meetings</w:t>
      </w:r>
    </w:p>
    <w:p w14:paraId="64357561" w14:textId="77777777" w:rsidR="004A36A0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minutes of meetings to Parish Clerk</w:t>
      </w:r>
    </w:p>
    <w:p w14:paraId="71E4E44D" w14:textId="77777777" w:rsidR="004A36A0" w:rsidRPr="003A40A3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 xml:space="preserve">Organise engraving of SPAA </w:t>
      </w:r>
      <w:proofErr w:type="gramStart"/>
      <w:r w:rsidRPr="003A40A3">
        <w:rPr>
          <w:sz w:val="28"/>
          <w:szCs w:val="28"/>
        </w:rPr>
        <w:t>cup</w:t>
      </w:r>
      <w:proofErr w:type="gramEnd"/>
    </w:p>
    <w:p w14:paraId="7517448C" w14:textId="77777777" w:rsidR="004A36A0" w:rsidRPr="003A40A3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 xml:space="preserve">Renew and laminate safety notices round </w:t>
      </w:r>
      <w:proofErr w:type="gramStart"/>
      <w:r w:rsidRPr="003A40A3">
        <w:rPr>
          <w:sz w:val="28"/>
          <w:szCs w:val="28"/>
        </w:rPr>
        <w:t>site</w:t>
      </w:r>
      <w:proofErr w:type="gramEnd"/>
    </w:p>
    <w:p w14:paraId="18ADA254" w14:textId="77777777" w:rsidR="004A36A0" w:rsidRPr="003A40A3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 xml:space="preserve">Post up plan of committee </w:t>
      </w:r>
      <w:proofErr w:type="gramStart"/>
      <w:r w:rsidRPr="003A40A3">
        <w:rPr>
          <w:sz w:val="28"/>
          <w:szCs w:val="28"/>
        </w:rPr>
        <w:t>members</w:t>
      </w:r>
      <w:proofErr w:type="gramEnd"/>
    </w:p>
    <w:p w14:paraId="5839208B" w14:textId="77777777" w:rsidR="004A36A0" w:rsidRPr="003A40A3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 xml:space="preserve">Help organise Open </w:t>
      </w:r>
      <w:proofErr w:type="gramStart"/>
      <w:r w:rsidRPr="003A40A3">
        <w:rPr>
          <w:sz w:val="28"/>
          <w:szCs w:val="28"/>
        </w:rPr>
        <w:t>morning</w:t>
      </w:r>
      <w:proofErr w:type="gramEnd"/>
    </w:p>
    <w:p w14:paraId="22A25EE5" w14:textId="77777777" w:rsidR="004A36A0" w:rsidRPr="003A40A3" w:rsidRDefault="004056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 xml:space="preserve">Provide refreshments for working </w:t>
      </w:r>
      <w:proofErr w:type="gramStart"/>
      <w:r w:rsidRPr="003A40A3">
        <w:rPr>
          <w:sz w:val="28"/>
          <w:szCs w:val="28"/>
        </w:rPr>
        <w:t>parties</w:t>
      </w:r>
      <w:proofErr w:type="gramEnd"/>
    </w:p>
    <w:p w14:paraId="0DA39D00" w14:textId="77777777" w:rsidR="003A40A3" w:rsidRPr="003A40A3" w:rsidRDefault="00595D80" w:rsidP="003A40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>Wri</w:t>
      </w:r>
      <w:r w:rsidR="004056EB" w:rsidRPr="003A40A3">
        <w:rPr>
          <w:sz w:val="28"/>
          <w:szCs w:val="28"/>
        </w:rPr>
        <w:t xml:space="preserve">te and circulate monthly newsletters and </w:t>
      </w:r>
      <w:proofErr w:type="gramStart"/>
      <w:r w:rsidR="004056EB" w:rsidRPr="003A40A3">
        <w:rPr>
          <w:sz w:val="28"/>
          <w:szCs w:val="28"/>
        </w:rPr>
        <w:t>other</w:t>
      </w:r>
      <w:proofErr w:type="gramEnd"/>
      <w:r w:rsidR="004056EB" w:rsidRPr="003A40A3">
        <w:rPr>
          <w:sz w:val="28"/>
          <w:szCs w:val="28"/>
        </w:rPr>
        <w:t xml:space="preserve"> comms as </w:t>
      </w:r>
      <w:r w:rsidRPr="003A40A3">
        <w:rPr>
          <w:sz w:val="28"/>
          <w:szCs w:val="28"/>
        </w:rPr>
        <w:t xml:space="preserve">       </w:t>
      </w:r>
      <w:r w:rsidR="004056EB" w:rsidRPr="003A40A3">
        <w:rPr>
          <w:sz w:val="28"/>
          <w:szCs w:val="28"/>
        </w:rPr>
        <w:t>appropriate.</w:t>
      </w:r>
    </w:p>
    <w:p w14:paraId="44D2A580" w14:textId="60FE0F73" w:rsidR="00595D80" w:rsidRPr="003A40A3" w:rsidRDefault="00595D80" w:rsidP="003A40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0A3">
        <w:rPr>
          <w:sz w:val="28"/>
          <w:szCs w:val="28"/>
        </w:rPr>
        <w:t>Periodically check First Aid box and renew/replenish supplies as needed.</w:t>
      </w:r>
    </w:p>
    <w:sectPr w:rsidR="00595D80" w:rsidRPr="003A40A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1E14" w14:textId="77777777" w:rsidR="00220460" w:rsidRDefault="00220460">
      <w:pPr>
        <w:spacing w:after="0" w:line="240" w:lineRule="auto"/>
      </w:pPr>
      <w:r>
        <w:separator/>
      </w:r>
    </w:p>
  </w:endnote>
  <w:endnote w:type="continuationSeparator" w:id="0">
    <w:p w14:paraId="76707012" w14:textId="77777777" w:rsidR="00220460" w:rsidRDefault="0022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3164" w14:textId="77777777" w:rsidR="00220460" w:rsidRDefault="002204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0F50BE" w14:textId="77777777" w:rsidR="00220460" w:rsidRDefault="0022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5980"/>
    <w:multiLevelType w:val="multilevel"/>
    <w:tmpl w:val="8A7A1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A0"/>
    <w:rsid w:val="00220460"/>
    <w:rsid w:val="003A40A3"/>
    <w:rsid w:val="004056EB"/>
    <w:rsid w:val="004A36A0"/>
    <w:rsid w:val="00595D80"/>
    <w:rsid w:val="005A78F6"/>
    <w:rsid w:val="005E502D"/>
    <w:rsid w:val="006D3B5B"/>
    <w:rsid w:val="00D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F265"/>
  <w15:docId w15:val="{31427A47-FC68-488C-8352-5819E58A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southview</dc:creator>
  <cp:lastModifiedBy>Sue Dormer</cp:lastModifiedBy>
  <cp:revision>2</cp:revision>
  <dcterms:created xsi:type="dcterms:W3CDTF">2021-04-20T11:22:00Z</dcterms:created>
  <dcterms:modified xsi:type="dcterms:W3CDTF">2021-04-20T11:22:00Z</dcterms:modified>
</cp:coreProperties>
</file>